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96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2693"/>
        <w:gridCol w:w="1758"/>
      </w:tblGrid>
      <w:tr w:rsidR="00121E98" w:rsidRPr="00C82124" w14:paraId="42185BB3" w14:textId="527AF8B8" w:rsidTr="00244E70">
        <w:trPr>
          <w:trHeight w:val="73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6A76F3FF" w14:textId="2AE2FC24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BELİRLİ GÜN VE HAFTALAR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707B6EDA" w14:textId="0FF01CBC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KUTLANACAĞI GÜN/HAFTA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4A588CA4" w14:textId="3535C947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GÖREVLİ ÖĞRETMEN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52A486B4" w14:textId="60127298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ETKİNLİK</w:t>
            </w:r>
          </w:p>
        </w:tc>
      </w:tr>
      <w:tr w:rsidR="00121E98" w:rsidRPr="00C82124" w14:paraId="17DF9217" w14:textId="6456007E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BFFD" w14:textId="5F2F6638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İlköğretim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1E36" w14:textId="6E92AC96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Eylül ayının 2.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B42A" w14:textId="139C6D72" w:rsidR="00121E98" w:rsidRPr="00C82124" w:rsidRDefault="009E35FA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Mehmet GÖK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C188" w14:textId="0CF6FB9E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31041F42" w14:textId="2F884DB0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6F4463B" w14:textId="26A04467" w:rsidR="00121E98" w:rsidRPr="00BA55FD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Cumhuriyet Bayramı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4374963" w14:textId="08BE2458" w:rsidR="00121E98" w:rsidRPr="00BA55FD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29.Eki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2807097F" w14:textId="7F02E9C5" w:rsidR="00121E98" w:rsidRPr="00BA55FD" w:rsidRDefault="00F06171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Damla Gizem ÖREMİŞ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B191B07" w14:textId="2F200F18" w:rsidR="00121E98" w:rsidRPr="00BA55FD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Tören ve Pano</w:t>
            </w:r>
          </w:p>
        </w:tc>
      </w:tr>
      <w:tr w:rsidR="00121E98" w:rsidRPr="00C82124" w14:paraId="71F00FDD" w14:textId="25DC6136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03D1" w14:textId="3B387F4B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Kızılay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1E6C" w14:textId="18144749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29 Ekim</w:t>
            </w:r>
            <w:r w:rsidR="00022EE8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>4 Kasım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099A" w14:textId="05656492" w:rsidR="00121E98" w:rsidRPr="00C82124" w:rsidRDefault="00572164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Oktay KANAT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2445" w14:textId="0211987F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4EB499D8" w14:textId="2D0FF04F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96F6" w14:textId="30BD7C7A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Lösemili Çocuklar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10A4" w14:textId="2C5BFA2E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022EE8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>8 Kasım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4309" w14:textId="605E148E" w:rsidR="00121E98" w:rsidRPr="00C82124" w:rsidRDefault="004C22FF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Fazıl DERİN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E508" w14:textId="766ABBA3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B42BC" w:rsidRPr="00C82124" w14:paraId="6A075ADC" w14:textId="1AC83A77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17ECAC4" w14:textId="4F43D7B0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Atatürk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83565C4" w14:textId="07E490B1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10-16 Kasım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38E029F" w14:textId="2E0DC198" w:rsidR="00121E98" w:rsidRPr="00C82124" w:rsidRDefault="004C22FF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E35311">
              <w:rPr>
                <w:rFonts w:ascii="Arial" w:hAnsi="Arial" w:cs="Arial"/>
                <w:color w:val="000000"/>
              </w:rPr>
              <w:t>Semih MAĞLAY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E779F81" w14:textId="192C40CD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Tören ve Pano</w:t>
            </w:r>
          </w:p>
        </w:tc>
      </w:tr>
      <w:tr w:rsidR="00121E98" w:rsidRPr="00C82124" w14:paraId="747FD4B1" w14:textId="61A3B61C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A69A" w14:textId="1F60A6B4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Öğretmenler Günü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4561" w14:textId="36F40144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24.Kas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4F24" w14:textId="59444BD5" w:rsidR="00121E98" w:rsidRPr="00C82124" w:rsidRDefault="00F06171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Aleyna PAŞAHAN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4715" w14:textId="3EE12A46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58F642A5" w14:textId="0DE8F456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887A" w14:textId="59E04265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Dünya Engelliler Günü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AC07" w14:textId="7AACDAA5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3.Ara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5E1C" w14:textId="57F4876E" w:rsidR="00121E98" w:rsidRPr="00C82124" w:rsidRDefault="00EF551F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Yusuf Ziya TAŞDEMİR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3B51" w14:textId="776623B9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1C196C58" w14:textId="64D2A2D0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921F" w14:textId="45FF1991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Tutum, Yatırım ve Türk Malları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BBD3" w14:textId="0B50D427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12-18 Aralık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8491" w14:textId="35D09036" w:rsidR="00121E98" w:rsidRPr="00C82124" w:rsidRDefault="00751A5C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Aleyna PAŞAHAN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01DD" w14:textId="56BCFFA1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4D5D8BB8" w14:textId="4670EDA0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3241" w14:textId="59178801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Enerji Tasarrufu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A9A0" w14:textId="29C32CA4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Ocak ayının 2.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A39F0" w14:textId="662B7C2B" w:rsidR="00121E98" w:rsidRPr="00C82124" w:rsidRDefault="00751A5C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Semih MAĞLAY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F44E" w14:textId="1AE2470B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4EBB7B75" w14:textId="40D6885F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264" w14:textId="3457FF5A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Yeşilay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630F" w14:textId="2E7D46AF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 Mart gününü içine alan hafta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2126" w14:textId="44B88FFD" w:rsidR="00121E98" w:rsidRPr="00C82124" w:rsidRDefault="00751A5C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Damla Gizem ÖREMİŞ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7776" w14:textId="7528434C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2BF52F77" w14:textId="3BC93C2B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61" w14:textId="40BFDE12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Dünya Kadınlar Günü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DAAA" w14:textId="5ED51C3E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8.Mar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B22" w14:textId="037A86DD" w:rsidR="00121E98" w:rsidRPr="00C82124" w:rsidRDefault="003B0A55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Fazıl DERİN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1271" w14:textId="60A657AF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6D17FFB8" w14:textId="1438E353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A24C" w14:textId="63AA53FE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Bilim ve Teknoloji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350C" w14:textId="782EB8A0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8-14 Mart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D584" w14:textId="5EB9EB32" w:rsidR="00121E98" w:rsidRPr="00C82124" w:rsidRDefault="00EF2A43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Oktay KANAT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59262" w14:textId="6A5C0CA9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7F722F30" w14:textId="462F9271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CB8" w14:textId="1197C85F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İstiklâl Marşı'nın Kabulü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A7D2" w14:textId="0C579EEB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12.Mar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E920" w14:textId="2127CD5F" w:rsidR="00121E98" w:rsidRPr="00C82124" w:rsidRDefault="00774B26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Mehmet GÖK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C8B4" w14:textId="4BEC4A1B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4AD39451" w14:textId="56A9DE7A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37FA" w14:textId="381E5517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Şehitler Günü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4F41" w14:textId="379AEE36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18.Mar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5DDB" w14:textId="28C9CBCD" w:rsidR="00121E98" w:rsidRPr="00C82124" w:rsidRDefault="00774B26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Aleyna PAŞAHAN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CCA8" w14:textId="4584D82E" w:rsidR="00121E98" w:rsidRPr="00C82124" w:rsidRDefault="00A93792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2231C32A" w14:textId="6326F891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C7A3" w14:textId="30495CB7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Orman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7463" w14:textId="254B5783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21-26 Mart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A7F9" w14:textId="0066D615" w:rsidR="00121E98" w:rsidRPr="00C82124" w:rsidRDefault="00774B26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Semih MAĞLAY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B14F" w14:textId="5E581E20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43496E73" w14:textId="6E59C727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F593" w14:textId="1401B2E5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Kanser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0801" w14:textId="3AB6DA9A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1-7 Nisan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F504" w14:textId="0B1731A0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Damla Gizem ÖREMİŞ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1A15" w14:textId="4E13E5C5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B42BC" w:rsidRPr="00C82124" w14:paraId="4EF7AE04" w14:textId="4C8EB534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31EFD01" w14:textId="1D3C2C98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Ulusal Egemenlik ve Çocuk Bayramı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6DCF74B" w14:textId="6FB35E67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23.Nis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607A952" w14:textId="5F80CD2D" w:rsidR="00121E98" w:rsidRPr="00C82124" w:rsidRDefault="00211356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Aleyna PAŞAHAN</w:t>
            </w:r>
            <w:r>
              <w:rPr>
                <w:rFonts w:ascii="Arial" w:hAnsi="Arial" w:cs="Arial"/>
                <w:color w:val="000000"/>
              </w:rPr>
              <w:br/>
            </w:r>
            <w:r w:rsidRPr="00211356">
              <w:rPr>
                <w:rFonts w:ascii="Arial" w:hAnsi="Arial" w:cs="Arial"/>
                <w:color w:val="000000"/>
              </w:rPr>
              <w:t>Mehmet GÖK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9CA66B5" w14:textId="24CDCB2F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Tören ve Pano</w:t>
            </w:r>
          </w:p>
        </w:tc>
      </w:tr>
      <w:tr w:rsidR="00121E98" w:rsidRPr="00C82124" w14:paraId="18876E45" w14:textId="3E9C62E4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9A1" w14:textId="2B53E09C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Trafik ve İlkyardım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17BA" w14:textId="653AF223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Mayıs ayının ilk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03ED" w14:textId="0221A7F2" w:rsidR="00121E98" w:rsidRPr="00C82124" w:rsidRDefault="00954061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Oktay KANAT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892A" w14:textId="3F7C83BF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6F0C76CB" w14:textId="0D3B02C0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85F" w14:textId="24F7E2D6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İş Sağlığı ve Güvenliği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BD0B" w14:textId="4A8665AC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4-10 Mayıs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223E" w14:textId="4361956E" w:rsidR="00121E98" w:rsidRPr="00C82124" w:rsidRDefault="00123F65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Fazıl DERİN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53267" w14:textId="5F1E7DB4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5350553F" w14:textId="0E331982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3485" w14:textId="595FCF57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Anneler Günü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A603" w14:textId="27D5FBF6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Mayıs ayının 2. pazarı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96CE" w14:textId="62A25C4E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Damla Gizem ÖREMİŞ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35FD" w14:textId="0D6990CC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62941BB0" w14:textId="5BDFD902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7D4" w14:textId="4BA2004E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Engelliler Haftası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D6F7" w14:textId="1304F986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10-16 Mayıs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B198" w14:textId="16A334A2" w:rsidR="00121E98" w:rsidRPr="00C82124" w:rsidRDefault="00184BCE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Yusuf Ziya TAŞDEMİR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0C20" w14:textId="6BC9C417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B42BC" w:rsidRPr="00C82124" w14:paraId="15E209AA" w14:textId="4403AA3E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6F7185C" w14:textId="306C38A2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Atatürk'ü Anma ve Gençlik ve Spor Bayramı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06E7111" w14:textId="2BBF9AF8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19.May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7F46561" w14:textId="3F6A8697" w:rsidR="00121E98" w:rsidRPr="00C82124" w:rsidRDefault="005D3006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572164">
              <w:rPr>
                <w:rFonts w:ascii="Arial" w:hAnsi="Arial" w:cs="Arial"/>
                <w:color w:val="000000"/>
              </w:rPr>
              <w:t>Semih MAĞLAY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BA6F3A0" w14:textId="222B55B1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Tören ve Pano</w:t>
            </w:r>
          </w:p>
        </w:tc>
      </w:tr>
      <w:tr w:rsidR="00121E98" w:rsidRPr="00C82124" w14:paraId="4725CECF" w14:textId="06D2D74F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86EB" w14:textId="0CF998AB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Babalar Günü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95C6" w14:textId="05F9B99A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Haziran ayının 3. pazarı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B3CF" w14:textId="0EAAB3E7" w:rsidR="00121E98" w:rsidRPr="00C82124" w:rsidRDefault="001413C3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Oktay KANAT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B402" w14:textId="067AF649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254E56A0" w14:textId="5C5AA5A0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C766" w14:textId="5CCE2930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Demokrasi ve Millî Birlik Günü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529E" w14:textId="155B1780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15.Tem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76AF0" w14:textId="60EBFAA0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D680" w14:textId="48A36509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  <w:tr w:rsidR="00121E98" w:rsidRPr="00C82124" w14:paraId="63364A1F" w14:textId="6E385BF2" w:rsidTr="00244E70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F02" w14:textId="113945BE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Zafer Bayramı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C31F" w14:textId="5E3A6C88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30.Ağu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5C79" w14:textId="1B0349D5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3992" w14:textId="336D2FF1" w:rsidR="00121E98" w:rsidRPr="00C82124" w:rsidRDefault="00121E98" w:rsidP="00244E70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Pano</w:t>
            </w:r>
          </w:p>
        </w:tc>
      </w:tr>
    </w:tbl>
    <w:p w14:paraId="5FE963B8" w14:textId="23927D1B" w:rsidR="002637F4" w:rsidRPr="00244E70" w:rsidRDefault="001E1095" w:rsidP="001E1095">
      <w:pPr>
        <w:jc w:val="center"/>
        <w:rPr>
          <w:b/>
          <w:bCs/>
          <w:color w:val="EE0000"/>
          <w:sz w:val="40"/>
          <w:szCs w:val="40"/>
        </w:rPr>
      </w:pPr>
      <w:r w:rsidRPr="00244E70">
        <w:rPr>
          <w:b/>
          <w:bCs/>
          <w:color w:val="EE0000"/>
          <w:sz w:val="40"/>
          <w:szCs w:val="40"/>
        </w:rPr>
        <w:t>BELİRLİ GÜN VE HAFTALAR GÖREV DAĞILIM LİSTESİ</w:t>
      </w:r>
    </w:p>
    <w:p w14:paraId="399A848E" w14:textId="77777777" w:rsidR="00244E70" w:rsidRDefault="00244E70" w:rsidP="001E1095">
      <w:pPr>
        <w:jc w:val="center"/>
        <w:rPr>
          <w:b/>
          <w:bCs/>
          <w:sz w:val="28"/>
          <w:szCs w:val="28"/>
        </w:rPr>
      </w:pPr>
    </w:p>
    <w:p w14:paraId="44AE69C2" w14:textId="77777777" w:rsidR="00244E70" w:rsidRPr="001E1095" w:rsidRDefault="00244E70" w:rsidP="001E1095">
      <w:pPr>
        <w:jc w:val="center"/>
        <w:rPr>
          <w:b/>
          <w:bCs/>
          <w:sz w:val="28"/>
          <w:szCs w:val="28"/>
        </w:rPr>
      </w:pPr>
    </w:p>
    <w:sectPr w:rsidR="00244E70" w:rsidRPr="001E1095" w:rsidSect="00F34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38"/>
    <w:rsid w:val="00022EE8"/>
    <w:rsid w:val="00121E98"/>
    <w:rsid w:val="00123F65"/>
    <w:rsid w:val="0012709A"/>
    <w:rsid w:val="001413C3"/>
    <w:rsid w:val="00174506"/>
    <w:rsid w:val="00184367"/>
    <w:rsid w:val="00184BCE"/>
    <w:rsid w:val="00196B72"/>
    <w:rsid w:val="001A1E59"/>
    <w:rsid w:val="001B42BC"/>
    <w:rsid w:val="001E1095"/>
    <w:rsid w:val="001F47DE"/>
    <w:rsid w:val="00211356"/>
    <w:rsid w:val="00244E70"/>
    <w:rsid w:val="002637F4"/>
    <w:rsid w:val="002703A4"/>
    <w:rsid w:val="0029606A"/>
    <w:rsid w:val="00377909"/>
    <w:rsid w:val="003B0A55"/>
    <w:rsid w:val="003B73F2"/>
    <w:rsid w:val="003E1B96"/>
    <w:rsid w:val="003E7335"/>
    <w:rsid w:val="004B7AD7"/>
    <w:rsid w:val="004C22FF"/>
    <w:rsid w:val="004E31B9"/>
    <w:rsid w:val="004E3DE0"/>
    <w:rsid w:val="004E77EC"/>
    <w:rsid w:val="004F5EDE"/>
    <w:rsid w:val="005006A1"/>
    <w:rsid w:val="00525D82"/>
    <w:rsid w:val="00555C7F"/>
    <w:rsid w:val="00572164"/>
    <w:rsid w:val="005D1997"/>
    <w:rsid w:val="005D3006"/>
    <w:rsid w:val="00623ABE"/>
    <w:rsid w:val="006345AC"/>
    <w:rsid w:val="00634F7D"/>
    <w:rsid w:val="00642910"/>
    <w:rsid w:val="00680851"/>
    <w:rsid w:val="00751A5C"/>
    <w:rsid w:val="00774B26"/>
    <w:rsid w:val="007B0CBF"/>
    <w:rsid w:val="007E3888"/>
    <w:rsid w:val="007E5FD4"/>
    <w:rsid w:val="00841E1C"/>
    <w:rsid w:val="00954061"/>
    <w:rsid w:val="00993516"/>
    <w:rsid w:val="009D607D"/>
    <w:rsid w:val="009E35FA"/>
    <w:rsid w:val="009F3A23"/>
    <w:rsid w:val="00A37438"/>
    <w:rsid w:val="00A63CC2"/>
    <w:rsid w:val="00A93792"/>
    <w:rsid w:val="00BA55FD"/>
    <w:rsid w:val="00C42F1B"/>
    <w:rsid w:val="00C82124"/>
    <w:rsid w:val="00C92922"/>
    <w:rsid w:val="00E33701"/>
    <w:rsid w:val="00E3509D"/>
    <w:rsid w:val="00E35311"/>
    <w:rsid w:val="00E91AA4"/>
    <w:rsid w:val="00ED38E7"/>
    <w:rsid w:val="00EF2A43"/>
    <w:rsid w:val="00EF551F"/>
    <w:rsid w:val="00F06171"/>
    <w:rsid w:val="00F34DFD"/>
    <w:rsid w:val="00FB1844"/>
    <w:rsid w:val="00F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7DD"/>
  <w15:chartTrackingRefBased/>
  <w15:docId w15:val="{C7310085-06C7-4B87-B41E-8D76ADFD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24"/>
    <w:rPr>
      <w:rFonts w:asciiTheme="minorHAnsi" w:hAnsiTheme="minorHAnsi" w:cstheme="minorBidi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7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7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7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7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7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7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7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7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7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7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74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74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74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74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74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74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743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7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7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74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7438"/>
    <w:pPr>
      <w:spacing w:before="160"/>
      <w:jc w:val="center"/>
    </w:pPr>
    <w:rPr>
      <w:rFonts w:ascii="Arial" w:hAnsi="Arial" w:cs="Arial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74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7438"/>
    <w:pPr>
      <w:ind w:left="720"/>
      <w:contextualSpacing/>
    </w:pPr>
    <w:rPr>
      <w:rFonts w:ascii="Arial" w:hAnsi="Arial" w:cs="Arial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74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7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74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7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5</cp:revision>
  <dcterms:created xsi:type="dcterms:W3CDTF">2025-09-30T08:35:00Z</dcterms:created>
  <dcterms:modified xsi:type="dcterms:W3CDTF">2025-10-09T03:15:00Z</dcterms:modified>
</cp:coreProperties>
</file>